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ECC" w:rsidRDefault="00D81ECC" w:rsidP="00D81E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бюджетное дошкольное общеобразовательное учреждение </w:t>
      </w:r>
    </w:p>
    <w:p w:rsidR="00D81ECC" w:rsidRDefault="00D81ECC" w:rsidP="00D81E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«Детский сад «Мурзилка» с. Верхнекурганное»</w:t>
      </w:r>
    </w:p>
    <w:p w:rsidR="00D81ECC" w:rsidRPr="007C7484" w:rsidRDefault="00D81ECC" w:rsidP="00D81E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Симферопольского района Республики Крым</w:t>
      </w:r>
    </w:p>
    <w:p w:rsidR="00D81ECC" w:rsidRPr="004B3FBD" w:rsidRDefault="00D81ECC" w:rsidP="00D81ECC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297524</w:t>
      </w:r>
      <w:r w:rsidRPr="004B3FBD">
        <w:rPr>
          <w:rFonts w:ascii="Times New Roman" w:hAnsi="Times New Roman"/>
          <w:sz w:val="20"/>
          <w:szCs w:val="20"/>
        </w:rPr>
        <w:t xml:space="preserve">, Республика Крым, </w:t>
      </w:r>
      <w:r>
        <w:rPr>
          <w:rFonts w:ascii="Times New Roman" w:hAnsi="Times New Roman"/>
          <w:sz w:val="20"/>
          <w:szCs w:val="20"/>
        </w:rPr>
        <w:t>Симферопольский р-н, с. Верхнекурганное, ул. Подгорная, д.1</w:t>
      </w:r>
    </w:p>
    <w:p w:rsidR="00D81ECC" w:rsidRPr="00A16D77" w:rsidRDefault="00D81ECC" w:rsidP="00D81ECC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4B3FBD">
        <w:rPr>
          <w:rFonts w:ascii="Times New Roman" w:hAnsi="Times New Roman"/>
          <w:sz w:val="20"/>
          <w:szCs w:val="20"/>
        </w:rPr>
        <w:t>тел</w:t>
      </w:r>
      <w:r w:rsidRPr="00A16D77">
        <w:rPr>
          <w:rFonts w:ascii="Times New Roman" w:hAnsi="Times New Roman"/>
          <w:sz w:val="20"/>
          <w:szCs w:val="20"/>
        </w:rPr>
        <w:t xml:space="preserve">. 33-72-81, </w:t>
      </w:r>
      <w:r w:rsidRPr="004B3FBD">
        <w:rPr>
          <w:rFonts w:ascii="Times New Roman" w:hAnsi="Times New Roman"/>
          <w:sz w:val="20"/>
          <w:szCs w:val="20"/>
          <w:lang w:val="en-US"/>
        </w:rPr>
        <w:t>E</w:t>
      </w:r>
      <w:r w:rsidRPr="00A16D77">
        <w:rPr>
          <w:rFonts w:ascii="Times New Roman" w:hAnsi="Times New Roman"/>
          <w:sz w:val="20"/>
          <w:szCs w:val="20"/>
        </w:rPr>
        <w:t>-</w:t>
      </w:r>
      <w:r w:rsidRPr="004B3FBD">
        <w:rPr>
          <w:rFonts w:ascii="Times New Roman" w:hAnsi="Times New Roman"/>
          <w:sz w:val="20"/>
          <w:szCs w:val="20"/>
          <w:lang w:val="en-US"/>
        </w:rPr>
        <w:t>mail</w:t>
      </w:r>
      <w:r w:rsidRPr="00A16D77">
        <w:rPr>
          <w:rFonts w:ascii="Times New Roman" w:hAnsi="Times New Roman"/>
          <w:sz w:val="20"/>
          <w:szCs w:val="20"/>
        </w:rPr>
        <w:t>:</w:t>
      </w:r>
      <w:r w:rsidRPr="00503002">
        <w:rPr>
          <w:rFonts w:ascii="Times New Roman" w:hAnsi="Times New Roman"/>
          <w:sz w:val="20"/>
          <w:szCs w:val="20"/>
          <w:lang w:val="en-US"/>
        </w:rPr>
        <w:t>ira</w:t>
      </w:r>
      <w:r w:rsidRPr="00A16D77">
        <w:rPr>
          <w:rFonts w:ascii="Times New Roman" w:hAnsi="Times New Roman"/>
          <w:sz w:val="20"/>
          <w:szCs w:val="20"/>
        </w:rPr>
        <w:t>.</w:t>
      </w:r>
      <w:r w:rsidRPr="00503002">
        <w:rPr>
          <w:rFonts w:ascii="Times New Roman" w:hAnsi="Times New Roman"/>
          <w:sz w:val="20"/>
          <w:szCs w:val="20"/>
          <w:lang w:val="en-US"/>
        </w:rPr>
        <w:t>loseva</w:t>
      </w:r>
      <w:r w:rsidRPr="00A16D77">
        <w:rPr>
          <w:rFonts w:ascii="Times New Roman" w:hAnsi="Times New Roman"/>
          <w:sz w:val="20"/>
          <w:szCs w:val="20"/>
        </w:rPr>
        <w:t>.1965@</w:t>
      </w:r>
      <w:r w:rsidRPr="00503002">
        <w:rPr>
          <w:rFonts w:ascii="Times New Roman" w:hAnsi="Times New Roman"/>
          <w:sz w:val="20"/>
          <w:szCs w:val="20"/>
          <w:lang w:val="en-US"/>
        </w:rPr>
        <w:t>mail</w:t>
      </w:r>
      <w:r w:rsidRPr="00A16D77">
        <w:rPr>
          <w:rFonts w:ascii="Times New Roman" w:hAnsi="Times New Roman"/>
          <w:sz w:val="20"/>
          <w:szCs w:val="20"/>
        </w:rPr>
        <w:t>.</w:t>
      </w:r>
      <w:r w:rsidRPr="00503002">
        <w:rPr>
          <w:rFonts w:ascii="Times New Roman" w:hAnsi="Times New Roman"/>
          <w:sz w:val="20"/>
          <w:szCs w:val="20"/>
          <w:lang w:val="en-US"/>
        </w:rPr>
        <w:t>ru</w:t>
      </w:r>
      <w:r w:rsidRPr="00A16D77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ОКПО</w:t>
      </w:r>
      <w:r w:rsidRPr="00A16D77">
        <w:rPr>
          <w:rFonts w:ascii="Times New Roman" w:hAnsi="Times New Roman"/>
          <w:sz w:val="20"/>
          <w:szCs w:val="20"/>
        </w:rPr>
        <w:t xml:space="preserve"> 00826316</w:t>
      </w:r>
    </w:p>
    <w:p w:rsidR="00D81ECC" w:rsidRPr="00A16D77" w:rsidRDefault="00D81ECC" w:rsidP="00D81ECC">
      <w:pPr>
        <w:pBdr>
          <w:bottom w:val="single" w:sz="12" w:space="1" w:color="000000"/>
        </w:pBdr>
        <w:ind w:left="-720"/>
      </w:pPr>
    </w:p>
    <w:p w:rsidR="00D81ECC" w:rsidRDefault="00D81ECC" w:rsidP="00D81ECC">
      <w:pPr>
        <w:spacing w:after="0"/>
        <w:ind w:left="-567" w:right="-284"/>
        <w:jc w:val="center"/>
        <w:rPr>
          <w:rFonts w:ascii="Times New Roman" w:hAnsi="Times New Roman"/>
          <w:sz w:val="24"/>
          <w:szCs w:val="24"/>
        </w:rPr>
      </w:pPr>
    </w:p>
    <w:p w:rsidR="00D81ECC" w:rsidRPr="00230EBA" w:rsidRDefault="00D81ECC" w:rsidP="00D81ECC">
      <w:pPr>
        <w:tabs>
          <w:tab w:val="left" w:pos="5954"/>
        </w:tabs>
        <w:spacing w:after="0"/>
        <w:ind w:left="-567"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УТВЕРЖДЕНО</w:t>
      </w:r>
    </w:p>
    <w:p w:rsidR="00D81ECC" w:rsidRDefault="00D81ECC" w:rsidP="00D81ECC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Заведующий МБДОУ «Детский сад</w:t>
      </w:r>
    </w:p>
    <w:p w:rsidR="00D81ECC" w:rsidRPr="00230EBA" w:rsidRDefault="00D81ECC" w:rsidP="00D81ECC">
      <w:pPr>
        <w:tabs>
          <w:tab w:val="left" w:pos="5812"/>
          <w:tab w:val="left" w:pos="5954"/>
          <w:tab w:val="left" w:pos="11057"/>
          <w:tab w:val="left" w:pos="11199"/>
        </w:tabs>
        <w:spacing w:after="0"/>
        <w:ind w:left="-567"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«Мурзилка» с.Верхнекурганное»</w:t>
      </w:r>
    </w:p>
    <w:p w:rsidR="00D81ECC" w:rsidRDefault="00D81ECC" w:rsidP="00D81ECC">
      <w:pPr>
        <w:tabs>
          <w:tab w:val="left" w:pos="5954"/>
        </w:tabs>
        <w:ind w:right="-284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___________ О.В. Гарник</w:t>
      </w:r>
    </w:p>
    <w:p w:rsidR="00D81ECC" w:rsidRDefault="00D81ECC" w:rsidP="00D81ECC">
      <w:pPr>
        <w:spacing w:after="0"/>
        <w:ind w:left="-567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D81ECC" w:rsidRDefault="00D81ECC" w:rsidP="00D81ECC">
      <w:pPr>
        <w:spacing w:after="0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  <w:r w:rsidRPr="003F4766">
        <w:rPr>
          <w:rFonts w:ascii="Times New Roman" w:hAnsi="Times New Roman"/>
          <w:b/>
          <w:sz w:val="24"/>
          <w:szCs w:val="24"/>
        </w:rPr>
        <w:t>План воспитате</w:t>
      </w:r>
      <w:r>
        <w:rPr>
          <w:rFonts w:ascii="Times New Roman" w:hAnsi="Times New Roman"/>
          <w:b/>
          <w:sz w:val="24"/>
          <w:szCs w:val="24"/>
        </w:rPr>
        <w:t>льной работы на период динстационного обучения</w:t>
      </w:r>
    </w:p>
    <w:p w:rsidR="00D81ECC" w:rsidRDefault="00D81ECC" w:rsidP="00D81ECC">
      <w:pPr>
        <w:spacing w:after="0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МБДОУ «Детский сад «Мурзилка» с.Верхнекурганное»</w:t>
      </w:r>
    </w:p>
    <w:tbl>
      <w:tblPr>
        <w:tblW w:w="1817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0"/>
        <w:gridCol w:w="2801"/>
        <w:gridCol w:w="1233"/>
        <w:gridCol w:w="1552"/>
        <w:gridCol w:w="224"/>
        <w:gridCol w:w="3875"/>
        <w:gridCol w:w="2659"/>
        <w:gridCol w:w="2498"/>
        <w:gridCol w:w="2289"/>
      </w:tblGrid>
      <w:tr w:rsidR="00D81ECC" w:rsidRPr="00693E25" w:rsidTr="009E6FDA">
        <w:trPr>
          <w:gridAfter w:val="3"/>
          <w:wAfter w:w="7681" w:type="dxa"/>
        </w:trPr>
        <w:tc>
          <w:tcPr>
            <w:tcW w:w="1046" w:type="dxa"/>
          </w:tcPr>
          <w:p w:rsidR="00D81ECC" w:rsidRPr="00693E25" w:rsidRDefault="00D81ECC" w:rsidP="000E25E2">
            <w:pPr>
              <w:spacing w:after="0" w:line="240" w:lineRule="auto"/>
              <w:ind w:left="-284"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E2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81ECC" w:rsidRPr="00693E25" w:rsidRDefault="00D81ECC" w:rsidP="000E25E2">
            <w:pPr>
              <w:spacing w:after="0" w:line="240" w:lineRule="auto"/>
              <w:ind w:left="-284"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E2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11" w:type="dxa"/>
            <w:gridSpan w:val="2"/>
          </w:tcPr>
          <w:p w:rsidR="00D81ECC" w:rsidRPr="00693E25" w:rsidRDefault="00D81ECC" w:rsidP="000E25E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E25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86" w:type="dxa"/>
          </w:tcPr>
          <w:p w:rsidR="00D81ECC" w:rsidRPr="00693E25" w:rsidRDefault="00D81ECC" w:rsidP="000E25E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E25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747" w:type="dxa"/>
            <w:gridSpan w:val="2"/>
          </w:tcPr>
          <w:p w:rsidR="00D81ECC" w:rsidRPr="00693E25" w:rsidRDefault="00D81ECC" w:rsidP="000E25E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E25">
              <w:rPr>
                <w:rFonts w:ascii="Times New Roman" w:hAnsi="Times New Roman"/>
                <w:b/>
                <w:sz w:val="24"/>
                <w:szCs w:val="24"/>
              </w:rPr>
              <w:t>Способы информирования родителей о мероприятии</w:t>
            </w:r>
          </w:p>
        </w:tc>
      </w:tr>
      <w:tr w:rsidR="00D81ECC" w:rsidRPr="00693E25" w:rsidTr="009E6FDA">
        <w:trPr>
          <w:gridAfter w:val="3"/>
          <w:wAfter w:w="7681" w:type="dxa"/>
        </w:trPr>
        <w:tc>
          <w:tcPr>
            <w:tcW w:w="10490" w:type="dxa"/>
            <w:gridSpan w:val="6"/>
          </w:tcPr>
          <w:p w:rsidR="00D81ECC" w:rsidRPr="00693E25" w:rsidRDefault="00D81ECC" w:rsidP="000E25E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3E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Первая младшая группа 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Колокольчики</w:t>
            </w:r>
            <w:r w:rsidRPr="00693E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», 2-3 года</w:t>
            </w:r>
          </w:p>
        </w:tc>
      </w:tr>
      <w:tr w:rsidR="00D81ECC" w:rsidRPr="00693E25" w:rsidTr="009E6FDA">
        <w:trPr>
          <w:gridAfter w:val="3"/>
          <w:wAfter w:w="7681" w:type="dxa"/>
        </w:trPr>
        <w:tc>
          <w:tcPr>
            <w:tcW w:w="10490" w:type="dxa"/>
            <w:gridSpan w:val="6"/>
          </w:tcPr>
          <w:p w:rsidR="00D81ECC" w:rsidRDefault="00D81ECC" w:rsidP="000E25E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3E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недели:  </w:t>
            </w:r>
            <w:r w:rsidRPr="006A6E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="00E97B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ПОСУДА</w:t>
            </w:r>
            <w:r w:rsidRPr="006A6E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  <w:p w:rsidR="00D81ECC" w:rsidRPr="00693E25" w:rsidRDefault="00D81ECC" w:rsidP="002E243A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3E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период с </w:t>
            </w:r>
            <w:r w:rsidR="002E24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  <w:r w:rsidRPr="00693E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2E24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октября</w:t>
            </w:r>
            <w:r w:rsidRPr="00693E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 </w:t>
            </w:r>
            <w:r w:rsidR="002E24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  <w:r w:rsidRPr="00693E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2E24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октября</w:t>
            </w:r>
            <w:r w:rsidRPr="00693E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2020 г.</w:t>
            </w:r>
          </w:p>
        </w:tc>
      </w:tr>
      <w:tr w:rsidR="00D81ECC" w:rsidRPr="00693E25" w:rsidTr="009E6FDA">
        <w:trPr>
          <w:gridAfter w:val="3"/>
          <w:wAfter w:w="7681" w:type="dxa"/>
        </w:trPr>
        <w:tc>
          <w:tcPr>
            <w:tcW w:w="10490" w:type="dxa"/>
            <w:gridSpan w:val="6"/>
          </w:tcPr>
          <w:p w:rsidR="00D81ECC" w:rsidRPr="00693E25" w:rsidRDefault="00D81ECC" w:rsidP="000E25E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E25">
              <w:rPr>
                <w:rFonts w:ascii="Times New Roman" w:hAnsi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D81ECC" w:rsidRPr="00D17903" w:rsidTr="009E6FDA">
        <w:trPr>
          <w:gridAfter w:val="3"/>
          <w:wAfter w:w="7681" w:type="dxa"/>
        </w:trPr>
        <w:tc>
          <w:tcPr>
            <w:tcW w:w="1046" w:type="dxa"/>
          </w:tcPr>
          <w:p w:rsidR="00D81ECC" w:rsidRPr="00693E25" w:rsidRDefault="00D81ECC" w:rsidP="000E25E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93E25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4111" w:type="dxa"/>
            <w:gridSpan w:val="2"/>
          </w:tcPr>
          <w:p w:rsidR="00D81ECC" w:rsidRPr="00D17903" w:rsidRDefault="00D81ECC" w:rsidP="000E25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903">
              <w:rPr>
                <w:rFonts w:ascii="Times New Roman" w:hAnsi="Times New Roman" w:cs="Times New Roman"/>
                <w:b/>
                <w:sz w:val="18"/>
                <w:szCs w:val="18"/>
              </w:rPr>
              <w:t>Беседы:</w:t>
            </w:r>
          </w:p>
          <w:p w:rsidR="00D81ECC" w:rsidRPr="00D17903" w:rsidRDefault="00D81ECC" w:rsidP="000E25E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7903">
              <w:rPr>
                <w:rFonts w:ascii="Times New Roman" w:hAnsi="Times New Roman"/>
                <w:color w:val="000000"/>
                <w:kern w:val="36"/>
                <w:sz w:val="18"/>
                <w:szCs w:val="18"/>
              </w:rPr>
              <w:t>Беседа</w:t>
            </w:r>
            <w:r w:rsidR="00E97B3F" w:rsidRPr="00D17903">
              <w:rPr>
                <w:rFonts w:ascii="Times New Roman" w:hAnsi="Times New Roman"/>
                <w:color w:val="000000"/>
                <w:kern w:val="36"/>
                <w:sz w:val="18"/>
                <w:szCs w:val="18"/>
              </w:rPr>
              <w:t xml:space="preserve">: </w:t>
            </w:r>
            <w:r w:rsidRPr="00D17903">
              <w:rPr>
                <w:rFonts w:ascii="Times New Roman" w:hAnsi="Times New Roman"/>
                <w:color w:val="000000"/>
                <w:kern w:val="36"/>
                <w:sz w:val="18"/>
                <w:szCs w:val="18"/>
              </w:rPr>
              <w:t>«</w:t>
            </w:r>
            <w:r w:rsidR="00E97B3F" w:rsidRPr="00D17903">
              <w:rPr>
                <w:rFonts w:ascii="Times New Roman" w:hAnsi="Times New Roman"/>
                <w:color w:val="000000"/>
                <w:kern w:val="36"/>
                <w:sz w:val="18"/>
                <w:szCs w:val="18"/>
              </w:rPr>
              <w:t>Малышам об огне</w:t>
            </w:r>
            <w:r w:rsidRPr="00D17903">
              <w:rPr>
                <w:rFonts w:ascii="Times New Roman" w:hAnsi="Times New Roman"/>
                <w:color w:val="000000"/>
                <w:kern w:val="36"/>
                <w:sz w:val="18"/>
                <w:szCs w:val="18"/>
              </w:rPr>
              <w:t xml:space="preserve">». Цель: </w:t>
            </w:r>
            <w:r w:rsidR="00E97B3F" w:rsidRPr="00D17903">
              <w:rPr>
                <w:rFonts w:ascii="Times New Roman" w:hAnsi="Times New Roman"/>
                <w:color w:val="000000"/>
                <w:kern w:val="36"/>
                <w:sz w:val="18"/>
                <w:szCs w:val="18"/>
              </w:rPr>
              <w:t>познакомить детей с правилами пожарной безопасности.</w:t>
            </w:r>
          </w:p>
          <w:p w:rsidR="00D81ECC" w:rsidRPr="00D17903" w:rsidRDefault="00D81ECC" w:rsidP="000E25E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790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Беседа</w:t>
            </w:r>
            <w:r w:rsidR="00E97B3F" w:rsidRPr="00D1790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:</w:t>
            </w:r>
            <w:r w:rsidRPr="00D1790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«</w:t>
            </w:r>
            <w:r w:rsidR="00E97B3F" w:rsidRPr="00D1790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Опасные и полезные предметы».</w:t>
            </w:r>
            <w:r w:rsidR="000D089A" w:rsidRPr="00D1790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D1790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Цель: </w:t>
            </w:r>
            <w:r w:rsidR="00E97B3F" w:rsidRPr="00D1790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формировать представления детей об опасных для жизни и здоровья предметах, об их необходимости для человека, о правилах пользования ими.</w:t>
            </w:r>
          </w:p>
          <w:p w:rsidR="00D81ECC" w:rsidRPr="00D17903" w:rsidRDefault="00D81ECC" w:rsidP="000D089A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790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20" w:type="dxa"/>
            <w:gridSpan w:val="2"/>
            <w:vAlign w:val="center"/>
          </w:tcPr>
          <w:p w:rsidR="00D81ECC" w:rsidRPr="00D17903" w:rsidRDefault="00D81ECC" w:rsidP="000E25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903">
              <w:rPr>
                <w:rFonts w:ascii="Times New Roman" w:hAnsi="Times New Roman" w:cs="Times New Roman"/>
                <w:b/>
                <w:sz w:val="18"/>
                <w:szCs w:val="18"/>
              </w:rPr>
              <w:t>Период с</w:t>
            </w:r>
          </w:p>
          <w:p w:rsidR="00D81ECC" w:rsidRPr="00D17903" w:rsidRDefault="00E97B3F" w:rsidP="000E25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903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  <w:r w:rsidR="00D81ECC" w:rsidRPr="00D179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17903">
              <w:rPr>
                <w:rFonts w:ascii="Times New Roman" w:hAnsi="Times New Roman" w:cs="Times New Roman"/>
                <w:b/>
                <w:sz w:val="18"/>
                <w:szCs w:val="18"/>
              </w:rPr>
              <w:t>октября</w:t>
            </w:r>
          </w:p>
          <w:p w:rsidR="00D81ECC" w:rsidRPr="00D17903" w:rsidRDefault="00E97B3F" w:rsidP="00E97B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903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  <w:r w:rsidR="00D81ECC" w:rsidRPr="00D179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17903">
              <w:rPr>
                <w:rFonts w:ascii="Times New Roman" w:hAnsi="Times New Roman" w:cs="Times New Roman"/>
                <w:b/>
                <w:sz w:val="18"/>
                <w:szCs w:val="18"/>
              </w:rPr>
              <w:t>октября</w:t>
            </w:r>
          </w:p>
        </w:tc>
        <w:tc>
          <w:tcPr>
            <w:tcW w:w="3513" w:type="dxa"/>
          </w:tcPr>
          <w:p w:rsidR="00971EAC" w:rsidRPr="00D17903" w:rsidRDefault="00321081" w:rsidP="000E25E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971EAC" w:rsidRPr="00D17903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https://nsportal.ru/detskii-sad/osnovy-bezopasnosti-zhiznedeyatelnosti/2018/05/30/malysham-ob-ogne</w:t>
              </w:r>
            </w:hyperlink>
          </w:p>
          <w:p w:rsidR="00E3687C" w:rsidRPr="00D17903" w:rsidRDefault="00321081" w:rsidP="000E25E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E3687C" w:rsidRPr="00D17903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https://nsportal.ru/detskiy-sad/raznoe/2016/08/22/opasnye-predmety-doma-beseda-0</w:t>
              </w:r>
            </w:hyperlink>
          </w:p>
          <w:p w:rsidR="00E3687C" w:rsidRPr="00D17903" w:rsidRDefault="00E3687C" w:rsidP="000E25E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EAC" w:rsidRPr="00D17903" w:rsidRDefault="00971EAC" w:rsidP="000E25E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1ECC" w:rsidRPr="00D17903" w:rsidTr="009E6FDA">
        <w:trPr>
          <w:gridAfter w:val="3"/>
          <w:wAfter w:w="7681" w:type="dxa"/>
        </w:trPr>
        <w:tc>
          <w:tcPr>
            <w:tcW w:w="1046" w:type="dxa"/>
          </w:tcPr>
          <w:p w:rsidR="00D81ECC" w:rsidRPr="00693E25" w:rsidRDefault="00D81ECC" w:rsidP="000E25E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93E25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</w:p>
        </w:tc>
        <w:tc>
          <w:tcPr>
            <w:tcW w:w="4111" w:type="dxa"/>
            <w:gridSpan w:val="2"/>
          </w:tcPr>
          <w:p w:rsidR="00D81ECC" w:rsidRPr="00D17903" w:rsidRDefault="00D81ECC" w:rsidP="000E25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903">
              <w:rPr>
                <w:rFonts w:ascii="Times New Roman" w:hAnsi="Times New Roman" w:cs="Times New Roman"/>
                <w:b/>
                <w:sz w:val="18"/>
                <w:szCs w:val="18"/>
              </w:rPr>
              <w:t>Чтение художественной литературы:</w:t>
            </w:r>
          </w:p>
          <w:p w:rsidR="00D81ECC" w:rsidRPr="00D17903" w:rsidRDefault="00156B54" w:rsidP="00D81EC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17903">
              <w:rPr>
                <w:rFonts w:ascii="Times New Roman" w:hAnsi="Times New Roman"/>
                <w:bCs/>
                <w:sz w:val="18"/>
                <w:szCs w:val="18"/>
              </w:rPr>
              <w:t>С.Я.Маршак «Рассказ о неизвестном герое».</w:t>
            </w:r>
          </w:p>
          <w:p w:rsidR="00D81ECC" w:rsidRPr="00D17903" w:rsidRDefault="00BA2219" w:rsidP="00D81EC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1790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К.И.Чуковский «Путаница», Б.Житков «Пожар»</w:t>
            </w:r>
          </w:p>
          <w:p w:rsidR="00D81ECC" w:rsidRPr="00D17903" w:rsidRDefault="00D81ECC" w:rsidP="00BA2219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E3687C" w:rsidRPr="00D17903" w:rsidRDefault="00E3687C" w:rsidP="00E368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903">
              <w:rPr>
                <w:rFonts w:ascii="Times New Roman" w:hAnsi="Times New Roman" w:cs="Times New Roman"/>
                <w:b/>
                <w:sz w:val="18"/>
                <w:szCs w:val="18"/>
              </w:rPr>
              <w:t>Период с</w:t>
            </w:r>
          </w:p>
          <w:p w:rsidR="00E3687C" w:rsidRPr="00D17903" w:rsidRDefault="00E3687C" w:rsidP="00E368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903">
              <w:rPr>
                <w:rFonts w:ascii="Times New Roman" w:hAnsi="Times New Roman" w:cs="Times New Roman"/>
                <w:b/>
                <w:sz w:val="18"/>
                <w:szCs w:val="18"/>
              </w:rPr>
              <w:t>01 октября</w:t>
            </w:r>
          </w:p>
          <w:p w:rsidR="00D81ECC" w:rsidRPr="00D17903" w:rsidRDefault="00E3687C" w:rsidP="00E368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903">
              <w:rPr>
                <w:rFonts w:ascii="Times New Roman" w:hAnsi="Times New Roman" w:cs="Times New Roman"/>
                <w:b/>
                <w:sz w:val="18"/>
                <w:szCs w:val="18"/>
              </w:rPr>
              <w:t>02 октября</w:t>
            </w:r>
          </w:p>
        </w:tc>
        <w:tc>
          <w:tcPr>
            <w:tcW w:w="3513" w:type="dxa"/>
          </w:tcPr>
          <w:p w:rsidR="00D81ECC" w:rsidRPr="00D17903" w:rsidRDefault="00321081" w:rsidP="000E25E2">
            <w:pPr>
              <w:pStyle w:val="a5"/>
              <w:spacing w:after="0" w:line="240" w:lineRule="auto"/>
              <w:ind w:left="501" w:right="-284"/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="00BA2219" w:rsidRPr="00D17903">
                <w:rPr>
                  <w:rStyle w:val="ab"/>
                  <w:rFonts w:ascii="Times New Roman" w:hAnsi="Times New Roman"/>
                  <w:sz w:val="18"/>
                  <w:szCs w:val="18"/>
                </w:rPr>
                <w:t>https://lukoshko.net/story/rasskaz-o-neizvestnom-geroe.htm</w:t>
              </w:r>
            </w:hyperlink>
          </w:p>
          <w:p w:rsidR="00BA2219" w:rsidRPr="00D17903" w:rsidRDefault="00321081" w:rsidP="000E25E2">
            <w:pPr>
              <w:pStyle w:val="a5"/>
              <w:spacing w:after="0" w:line="240" w:lineRule="auto"/>
              <w:ind w:left="501" w:right="-284"/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BA2219" w:rsidRPr="00D17903">
                <w:rPr>
                  <w:rStyle w:val="ab"/>
                  <w:rFonts w:ascii="Times New Roman" w:hAnsi="Times New Roman"/>
                  <w:sz w:val="18"/>
                  <w:szCs w:val="18"/>
                </w:rPr>
                <w:t>https://lukoshko.net/story/putanica.htm</w:t>
              </w:r>
            </w:hyperlink>
          </w:p>
          <w:p w:rsidR="00BA2219" w:rsidRPr="00D17903" w:rsidRDefault="00321081" w:rsidP="000E25E2">
            <w:pPr>
              <w:pStyle w:val="a5"/>
              <w:spacing w:after="0" w:line="240" w:lineRule="auto"/>
              <w:ind w:left="501" w:right="-284"/>
              <w:rPr>
                <w:rFonts w:ascii="Times New Roman" w:hAnsi="Times New Roman"/>
                <w:sz w:val="18"/>
                <w:szCs w:val="18"/>
              </w:rPr>
            </w:pPr>
            <w:hyperlink r:id="rId11" w:history="1">
              <w:r w:rsidR="00BF7C14" w:rsidRPr="00D17903">
                <w:rPr>
                  <w:rStyle w:val="ab"/>
                  <w:rFonts w:ascii="Times New Roman" w:hAnsi="Times New Roman"/>
                  <w:sz w:val="18"/>
                  <w:szCs w:val="18"/>
                </w:rPr>
                <w:t>http://www.skazayka.ru/pozhar-3/</w:t>
              </w:r>
            </w:hyperlink>
          </w:p>
          <w:p w:rsidR="00BF7C14" w:rsidRPr="00D17903" w:rsidRDefault="00BF7C14" w:rsidP="000E25E2">
            <w:pPr>
              <w:pStyle w:val="a5"/>
              <w:spacing w:after="0" w:line="240" w:lineRule="auto"/>
              <w:ind w:left="501" w:right="-28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1ECC" w:rsidRPr="00D17903" w:rsidTr="009E6FDA">
        <w:trPr>
          <w:gridAfter w:val="3"/>
          <w:wAfter w:w="7681" w:type="dxa"/>
        </w:trPr>
        <w:tc>
          <w:tcPr>
            <w:tcW w:w="1046" w:type="dxa"/>
          </w:tcPr>
          <w:p w:rsidR="00D81ECC" w:rsidRPr="00693E25" w:rsidRDefault="00D81ECC" w:rsidP="000E25E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93E25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</w:p>
        </w:tc>
        <w:tc>
          <w:tcPr>
            <w:tcW w:w="4111" w:type="dxa"/>
            <w:gridSpan w:val="2"/>
          </w:tcPr>
          <w:p w:rsidR="0044284E" w:rsidRPr="00D17903" w:rsidRDefault="0044284E" w:rsidP="00F67B7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79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Просмотр мультипликационных фильмов</w:t>
            </w:r>
            <w:r w:rsidR="00D81ECC" w:rsidRPr="00D179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:</w:t>
            </w:r>
            <w:r w:rsidR="00D81ECC" w:rsidRPr="00D179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</w:t>
            </w:r>
            <w:r w:rsidRPr="00D179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Уроки осторожности</w:t>
            </w:r>
            <w:r w:rsidR="00D81ECC" w:rsidRPr="00D179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». </w:t>
            </w:r>
          </w:p>
          <w:p w:rsidR="00D81ECC" w:rsidRPr="00D17903" w:rsidRDefault="00D81ECC" w:rsidP="0044284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79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Программное содержание: </w:t>
            </w:r>
            <w:r w:rsidR="0044284E" w:rsidRPr="00D179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у детей осознанного выполнения правил поведения, обеспечивающих сохранность их жизни и здоровья в современных условиях улицы, транспорта, природы, быта.</w:t>
            </w:r>
          </w:p>
        </w:tc>
        <w:tc>
          <w:tcPr>
            <w:tcW w:w="1820" w:type="dxa"/>
            <w:gridSpan w:val="2"/>
            <w:vAlign w:val="center"/>
          </w:tcPr>
          <w:p w:rsidR="0044284E" w:rsidRPr="00D17903" w:rsidRDefault="0044284E" w:rsidP="00442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903">
              <w:rPr>
                <w:rFonts w:ascii="Times New Roman" w:hAnsi="Times New Roman" w:cs="Times New Roman"/>
                <w:b/>
                <w:sz w:val="18"/>
                <w:szCs w:val="18"/>
              </w:rPr>
              <w:t>Период с</w:t>
            </w:r>
          </w:p>
          <w:p w:rsidR="0044284E" w:rsidRPr="00D17903" w:rsidRDefault="0044284E" w:rsidP="004428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903">
              <w:rPr>
                <w:rFonts w:ascii="Times New Roman" w:hAnsi="Times New Roman" w:cs="Times New Roman"/>
                <w:b/>
                <w:sz w:val="18"/>
                <w:szCs w:val="18"/>
              </w:rPr>
              <w:t>01 октября</w:t>
            </w:r>
          </w:p>
          <w:p w:rsidR="00D81ECC" w:rsidRPr="00D17903" w:rsidRDefault="0044284E" w:rsidP="0044284E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9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02 октября</w:t>
            </w:r>
          </w:p>
        </w:tc>
        <w:tc>
          <w:tcPr>
            <w:tcW w:w="3513" w:type="dxa"/>
          </w:tcPr>
          <w:p w:rsidR="00D81ECC" w:rsidRPr="00D17903" w:rsidRDefault="00D81ECC" w:rsidP="000E25E2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1ECC" w:rsidRPr="00D17903" w:rsidRDefault="00D81ECC" w:rsidP="000E25E2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1ECC" w:rsidRPr="00D17903" w:rsidRDefault="00321081" w:rsidP="000E25E2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2" w:history="1">
              <w:r w:rsidR="00D37F81" w:rsidRPr="00D17903">
                <w:rPr>
                  <w:rStyle w:val="ab"/>
                  <w:rFonts w:ascii="Times New Roman" w:hAnsi="Times New Roman" w:cs="Times New Roman"/>
                  <w:b/>
                  <w:sz w:val="18"/>
                  <w:szCs w:val="18"/>
                </w:rPr>
                <w:t>https://www.youtube.com/watch?v=PVSePWtt31c</w:t>
              </w:r>
            </w:hyperlink>
          </w:p>
          <w:p w:rsidR="00D37F81" w:rsidRPr="00D17903" w:rsidRDefault="00D37F81" w:rsidP="000E25E2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81ECC" w:rsidRPr="00D17903" w:rsidTr="009E6FDA">
        <w:trPr>
          <w:gridAfter w:val="3"/>
          <w:wAfter w:w="7681" w:type="dxa"/>
        </w:trPr>
        <w:tc>
          <w:tcPr>
            <w:tcW w:w="1046" w:type="dxa"/>
          </w:tcPr>
          <w:p w:rsidR="00D81ECC" w:rsidRPr="00693E25" w:rsidRDefault="00D81ECC" w:rsidP="000E25E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93E25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</w:p>
        </w:tc>
        <w:tc>
          <w:tcPr>
            <w:tcW w:w="4111" w:type="dxa"/>
            <w:gridSpan w:val="2"/>
          </w:tcPr>
          <w:p w:rsidR="00D81ECC" w:rsidRPr="00D17903" w:rsidRDefault="00805492" w:rsidP="000E25E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179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Просмотр мультипликационных фильмов</w:t>
            </w:r>
            <w:r w:rsidR="00F67B7E" w:rsidRPr="00D179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:</w:t>
            </w:r>
            <w:r w:rsidR="00F67B7E" w:rsidRPr="00D179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81ECC" w:rsidRPr="00D179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«</w:t>
            </w:r>
            <w:r w:rsidRPr="00D179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Безопасность на дороге, в доме</w:t>
            </w:r>
            <w:r w:rsidR="00D81ECC" w:rsidRPr="00D179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».</w:t>
            </w:r>
          </w:p>
          <w:p w:rsidR="00D81ECC" w:rsidRPr="00D17903" w:rsidRDefault="00D81ECC" w:rsidP="000E25E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79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Программное содержание:</w:t>
            </w:r>
            <w:r w:rsidRPr="00D179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05492" w:rsidRPr="00D179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познакомить детей с правилами дорожного движения; закрепить представления детей об опасностях, которые могут возникнуть в быту, на улице, учить находить выход из сложившейся опасной ситуации.</w:t>
            </w:r>
          </w:p>
          <w:p w:rsidR="00D81ECC" w:rsidRPr="00D17903" w:rsidRDefault="00D81ECC" w:rsidP="000E25E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805492" w:rsidRPr="00D17903" w:rsidRDefault="00805492" w:rsidP="008054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903">
              <w:rPr>
                <w:rFonts w:ascii="Times New Roman" w:hAnsi="Times New Roman" w:cs="Times New Roman"/>
                <w:b/>
                <w:sz w:val="18"/>
                <w:szCs w:val="18"/>
              </w:rPr>
              <w:t>Период с</w:t>
            </w:r>
          </w:p>
          <w:p w:rsidR="00805492" w:rsidRPr="00D17903" w:rsidRDefault="00805492" w:rsidP="008054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903">
              <w:rPr>
                <w:rFonts w:ascii="Times New Roman" w:hAnsi="Times New Roman" w:cs="Times New Roman"/>
                <w:b/>
                <w:sz w:val="18"/>
                <w:szCs w:val="18"/>
              </w:rPr>
              <w:t>01 октября</w:t>
            </w:r>
          </w:p>
          <w:p w:rsidR="00D81ECC" w:rsidRPr="00D17903" w:rsidRDefault="00805492" w:rsidP="008054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9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02 октября</w:t>
            </w:r>
          </w:p>
        </w:tc>
        <w:tc>
          <w:tcPr>
            <w:tcW w:w="3513" w:type="dxa"/>
          </w:tcPr>
          <w:p w:rsidR="00D81ECC" w:rsidRPr="00D17903" w:rsidRDefault="00321081" w:rsidP="000E25E2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3" w:history="1">
              <w:r w:rsidR="00AB2F3D" w:rsidRPr="00D17903">
                <w:rPr>
                  <w:rStyle w:val="ab"/>
                  <w:rFonts w:ascii="Times New Roman" w:hAnsi="Times New Roman" w:cs="Times New Roman"/>
                  <w:b/>
                  <w:sz w:val="18"/>
                  <w:szCs w:val="18"/>
                </w:rPr>
                <w:t>https://www.youtube.com/watch?v=FKJnIyMug_Y</w:t>
              </w:r>
            </w:hyperlink>
          </w:p>
          <w:p w:rsidR="00AB2F3D" w:rsidRPr="00D17903" w:rsidRDefault="00AB2F3D" w:rsidP="000E25E2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81ECC" w:rsidRPr="00D17903" w:rsidTr="009E6FDA">
        <w:trPr>
          <w:gridAfter w:val="3"/>
          <w:wAfter w:w="7681" w:type="dxa"/>
        </w:trPr>
        <w:tc>
          <w:tcPr>
            <w:tcW w:w="1046" w:type="dxa"/>
          </w:tcPr>
          <w:p w:rsidR="00D81ECC" w:rsidRPr="00693E25" w:rsidRDefault="00D81ECC" w:rsidP="000E25E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93E25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</w:p>
        </w:tc>
        <w:tc>
          <w:tcPr>
            <w:tcW w:w="4111" w:type="dxa"/>
            <w:gridSpan w:val="2"/>
          </w:tcPr>
          <w:p w:rsidR="00D81ECC" w:rsidRPr="00D17903" w:rsidRDefault="00AB2F3D" w:rsidP="000E25E2">
            <w:pPr>
              <w:shd w:val="clear" w:color="auto" w:fill="FFFFFF"/>
              <w:spacing w:after="0"/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D179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Аппликация</w:t>
            </w:r>
            <w:r w:rsidR="00D81ECC" w:rsidRPr="00D179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D179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«Нарядная посуда».</w:t>
            </w:r>
          </w:p>
          <w:p w:rsidR="00D81ECC" w:rsidRPr="00D17903" w:rsidRDefault="00D81ECC" w:rsidP="00AB348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7903">
              <w:rPr>
                <w:rStyle w:val="a6"/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Программное содержание:</w:t>
            </w:r>
            <w:r w:rsidRPr="00D1790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D17903" w:rsidRPr="00D17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Развивать способность внимательно рассматривать иллюстрации с изображением посуды. Побуждать детей замечать основные цвета и элементы узоров, украшающие посуду. Развивать у детей интерес к аппликации. Учить прикладывать на силуэтах посуды приготовленные воспитателем цветы и наклеивать их.</w:t>
            </w:r>
          </w:p>
        </w:tc>
        <w:tc>
          <w:tcPr>
            <w:tcW w:w="1820" w:type="dxa"/>
            <w:gridSpan w:val="2"/>
            <w:vAlign w:val="center"/>
          </w:tcPr>
          <w:p w:rsidR="00AB2F3D" w:rsidRPr="00D17903" w:rsidRDefault="00AB2F3D" w:rsidP="00AB2F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90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Период с</w:t>
            </w:r>
          </w:p>
          <w:p w:rsidR="00AB2F3D" w:rsidRPr="00D17903" w:rsidRDefault="00AB2F3D" w:rsidP="00AB2F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90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01 октября</w:t>
            </w:r>
          </w:p>
          <w:p w:rsidR="00D81ECC" w:rsidRPr="00D17903" w:rsidRDefault="00AB2F3D" w:rsidP="00AB2F3D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9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02 октября</w:t>
            </w:r>
          </w:p>
        </w:tc>
        <w:tc>
          <w:tcPr>
            <w:tcW w:w="3513" w:type="dxa"/>
          </w:tcPr>
          <w:p w:rsidR="00EE4D16" w:rsidRDefault="00321081" w:rsidP="000E25E2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4" w:history="1">
              <w:r w:rsidR="00EE4D16" w:rsidRPr="00DB5A6B">
                <w:rPr>
                  <w:rStyle w:val="ab"/>
                  <w:rFonts w:ascii="Times New Roman" w:hAnsi="Times New Roman" w:cs="Times New Roman"/>
                  <w:b/>
                  <w:sz w:val="18"/>
                  <w:szCs w:val="18"/>
                </w:rPr>
                <w:t>https://nsportal.ru/detskiy-sad/applikatsiya-</w:t>
              </w:r>
              <w:r w:rsidR="00EE4D16" w:rsidRPr="00DB5A6B">
                <w:rPr>
                  <w:rStyle w:val="ab"/>
                  <w:rFonts w:ascii="Times New Roman" w:hAnsi="Times New Roman" w:cs="Times New Roman"/>
                  <w:b/>
                  <w:sz w:val="18"/>
                  <w:szCs w:val="18"/>
                </w:rPr>
                <w:lastRenderedPageBreak/>
                <w:t>lepka/2015/09/28/naryadnaya-posuda</w:t>
              </w:r>
            </w:hyperlink>
          </w:p>
          <w:p w:rsidR="00D81ECC" w:rsidRPr="00D17903" w:rsidRDefault="00D81ECC" w:rsidP="000E25E2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90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630152" w:rsidRPr="00D17903" w:rsidTr="009E6FDA">
        <w:trPr>
          <w:gridAfter w:val="7"/>
          <w:wAfter w:w="14287" w:type="dxa"/>
        </w:trPr>
        <w:tc>
          <w:tcPr>
            <w:tcW w:w="1046" w:type="dxa"/>
          </w:tcPr>
          <w:p w:rsidR="00630152" w:rsidRPr="00693E25" w:rsidRDefault="00630152" w:rsidP="000E25E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8" w:type="dxa"/>
          </w:tcPr>
          <w:p w:rsidR="00630152" w:rsidRPr="00D17903" w:rsidRDefault="00630152" w:rsidP="000E25E2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81ECC" w:rsidRPr="00D17903" w:rsidTr="009E6FDA">
        <w:trPr>
          <w:gridAfter w:val="3"/>
          <w:wAfter w:w="7681" w:type="dxa"/>
        </w:trPr>
        <w:tc>
          <w:tcPr>
            <w:tcW w:w="1046" w:type="dxa"/>
          </w:tcPr>
          <w:p w:rsidR="00D81ECC" w:rsidRPr="00693E25" w:rsidRDefault="00D81ECC" w:rsidP="000E25E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11" w:type="dxa"/>
            <w:gridSpan w:val="2"/>
          </w:tcPr>
          <w:p w:rsidR="00D81ECC" w:rsidRPr="00D17903" w:rsidRDefault="00D81ECC" w:rsidP="000E25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D81ECC" w:rsidRPr="00D17903" w:rsidRDefault="00D81ECC" w:rsidP="000E25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3" w:type="dxa"/>
          </w:tcPr>
          <w:p w:rsidR="00D81ECC" w:rsidRPr="00D17903" w:rsidRDefault="00D81ECC" w:rsidP="000E25E2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81ECC" w:rsidRPr="00D17903" w:rsidTr="009E6FDA">
        <w:tc>
          <w:tcPr>
            <w:tcW w:w="10490" w:type="dxa"/>
            <w:gridSpan w:val="6"/>
          </w:tcPr>
          <w:p w:rsidR="00D81ECC" w:rsidRPr="00D17903" w:rsidRDefault="00D81ECC" w:rsidP="000E25E2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7" w:type="dxa"/>
          </w:tcPr>
          <w:p w:rsidR="00D81ECC" w:rsidRPr="00D17903" w:rsidRDefault="00D81ECC" w:rsidP="000E25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9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74" w:type="dxa"/>
            <w:vAlign w:val="center"/>
          </w:tcPr>
          <w:p w:rsidR="00D81ECC" w:rsidRPr="00D17903" w:rsidRDefault="00D81ECC" w:rsidP="000E25E2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D81ECC" w:rsidRPr="00D17903" w:rsidRDefault="00D81ECC" w:rsidP="000E25E2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81ECC" w:rsidRPr="00D17903" w:rsidTr="009E6FDA">
        <w:trPr>
          <w:gridAfter w:val="3"/>
          <w:wAfter w:w="7681" w:type="dxa"/>
        </w:trPr>
        <w:tc>
          <w:tcPr>
            <w:tcW w:w="1046" w:type="dxa"/>
            <w:vAlign w:val="center"/>
          </w:tcPr>
          <w:p w:rsidR="00D81ECC" w:rsidRPr="00693E25" w:rsidRDefault="00D81ECC" w:rsidP="000E25E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93E25">
              <w:rPr>
                <w:rFonts w:ascii="Times New Roman" w:hAnsi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4111" w:type="dxa"/>
            <w:gridSpan w:val="2"/>
          </w:tcPr>
          <w:p w:rsidR="00D81ECC" w:rsidRPr="00D17903" w:rsidRDefault="00D81ECC" w:rsidP="000E25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0" w:type="dxa"/>
            <w:gridSpan w:val="2"/>
          </w:tcPr>
          <w:p w:rsidR="00D81ECC" w:rsidRPr="00D17903" w:rsidRDefault="00D81ECC" w:rsidP="000E25E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3" w:type="dxa"/>
          </w:tcPr>
          <w:p w:rsidR="00D81ECC" w:rsidRPr="00D17903" w:rsidRDefault="00D81ECC" w:rsidP="000E25E2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81ECC" w:rsidRPr="00D17903" w:rsidTr="009E6FDA">
        <w:trPr>
          <w:gridAfter w:val="3"/>
          <w:wAfter w:w="7681" w:type="dxa"/>
        </w:trPr>
        <w:tc>
          <w:tcPr>
            <w:tcW w:w="1046" w:type="dxa"/>
          </w:tcPr>
          <w:p w:rsidR="00D81ECC" w:rsidRPr="00693E25" w:rsidRDefault="00D81ECC" w:rsidP="000E25E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93E25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4111" w:type="dxa"/>
            <w:gridSpan w:val="2"/>
          </w:tcPr>
          <w:p w:rsidR="00630152" w:rsidRPr="00D17903" w:rsidRDefault="00630152" w:rsidP="006301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903">
              <w:rPr>
                <w:rFonts w:ascii="Times New Roman" w:hAnsi="Times New Roman" w:cs="Times New Roman"/>
                <w:b/>
                <w:sz w:val="18"/>
                <w:szCs w:val="18"/>
              </w:rPr>
              <w:t>Рекомендации родителям</w:t>
            </w:r>
            <w:r w:rsidR="00D81ECC" w:rsidRPr="00D17903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EE4D16">
              <w:rPr>
                <w:rFonts w:ascii="Times New Roman" w:hAnsi="Times New Roman" w:cs="Times New Roman"/>
                <w:sz w:val="18"/>
                <w:szCs w:val="18"/>
                <w:shd w:val="clear" w:color="auto" w:fill="FDFDFD"/>
              </w:rPr>
              <w:t>памятка</w:t>
            </w:r>
            <w:r w:rsidRPr="00D17903">
              <w:rPr>
                <w:rFonts w:ascii="Times New Roman" w:hAnsi="Times New Roman" w:cs="Times New Roman"/>
                <w:sz w:val="18"/>
                <w:szCs w:val="18"/>
                <w:shd w:val="clear" w:color="auto" w:fill="FDFDFD"/>
              </w:rPr>
              <w:t xml:space="preserve"> «</w:t>
            </w:r>
            <w:r w:rsidR="00EE4D16">
              <w:rPr>
                <w:rFonts w:ascii="Times New Roman" w:hAnsi="Times New Roman" w:cs="Times New Roman"/>
                <w:sz w:val="18"/>
                <w:szCs w:val="18"/>
                <w:shd w:val="clear" w:color="auto" w:fill="FDFDFD"/>
              </w:rPr>
              <w:t>Действия граждан при поступлении угрозы по телефону</w:t>
            </w:r>
            <w:r w:rsidRPr="00D17903">
              <w:rPr>
                <w:rFonts w:ascii="Times New Roman" w:hAnsi="Times New Roman" w:cs="Times New Roman"/>
                <w:sz w:val="18"/>
                <w:szCs w:val="18"/>
                <w:shd w:val="clear" w:color="auto" w:fill="FDFDFD"/>
              </w:rPr>
              <w:t xml:space="preserve">», </w:t>
            </w:r>
            <w:r w:rsidR="00EE4D16">
              <w:rPr>
                <w:rFonts w:ascii="Times New Roman" w:hAnsi="Times New Roman" w:cs="Times New Roman"/>
                <w:sz w:val="18"/>
                <w:szCs w:val="18"/>
                <w:shd w:val="clear" w:color="auto" w:fill="FDFDFD"/>
              </w:rPr>
              <w:t>консультация «Организация безопасной прогулки с детьми», «Как не потерять ребенка в многолюдной толпе».</w:t>
            </w:r>
          </w:p>
          <w:p w:rsidR="00D81ECC" w:rsidRPr="00D17903" w:rsidRDefault="00D81ECC" w:rsidP="000E25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EE4D16" w:rsidRPr="00D17903" w:rsidRDefault="00EE4D16" w:rsidP="00EE4D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903">
              <w:rPr>
                <w:rFonts w:ascii="Times New Roman" w:hAnsi="Times New Roman" w:cs="Times New Roman"/>
                <w:b/>
                <w:sz w:val="18"/>
                <w:szCs w:val="18"/>
              </w:rPr>
              <w:t>Период с</w:t>
            </w:r>
          </w:p>
          <w:p w:rsidR="00EE4D16" w:rsidRPr="00D17903" w:rsidRDefault="00EE4D16" w:rsidP="00EE4D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903">
              <w:rPr>
                <w:rFonts w:ascii="Times New Roman" w:hAnsi="Times New Roman" w:cs="Times New Roman"/>
                <w:b/>
                <w:sz w:val="18"/>
                <w:szCs w:val="18"/>
              </w:rPr>
              <w:t>01 октября</w:t>
            </w:r>
          </w:p>
          <w:p w:rsidR="00D81ECC" w:rsidRPr="00D17903" w:rsidRDefault="00EE4D16" w:rsidP="00EE4D1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D179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02 октября</w:t>
            </w:r>
          </w:p>
        </w:tc>
        <w:tc>
          <w:tcPr>
            <w:tcW w:w="3513" w:type="dxa"/>
          </w:tcPr>
          <w:p w:rsidR="00D81ECC" w:rsidRDefault="00321081" w:rsidP="000E25E2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5" w:history="1">
              <w:r w:rsidR="00EE4D16" w:rsidRPr="00DB5A6B">
                <w:rPr>
                  <w:rStyle w:val="ab"/>
                  <w:rFonts w:ascii="Times New Roman" w:hAnsi="Times New Roman" w:cs="Times New Roman"/>
                  <w:b/>
                  <w:sz w:val="18"/>
                  <w:szCs w:val="18"/>
                </w:rPr>
                <w:t>https://2vitebsk.schools.by/pages/pamjatka-dejstvija-pri-postuplenii-ugrozy-terrakta-po-telefonu</w:t>
              </w:r>
            </w:hyperlink>
          </w:p>
          <w:p w:rsidR="00EE4D16" w:rsidRDefault="00321081" w:rsidP="000E25E2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6" w:history="1">
              <w:r w:rsidR="00EE4D16" w:rsidRPr="00DB5A6B">
                <w:rPr>
                  <w:rStyle w:val="ab"/>
                  <w:rFonts w:ascii="Times New Roman" w:hAnsi="Times New Roman" w:cs="Times New Roman"/>
                  <w:b/>
                  <w:sz w:val="18"/>
                  <w:szCs w:val="18"/>
                </w:rPr>
                <w:t>http://kobrin.edu.by/ru/main.aspx?guid=67011</w:t>
              </w:r>
            </w:hyperlink>
          </w:p>
          <w:p w:rsidR="00EE4D16" w:rsidRPr="00D17903" w:rsidRDefault="00EE4D16" w:rsidP="000E25E2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81ECC" w:rsidRPr="00693E25" w:rsidTr="009E6FDA">
        <w:tc>
          <w:tcPr>
            <w:tcW w:w="10490" w:type="dxa"/>
            <w:gridSpan w:val="6"/>
          </w:tcPr>
          <w:p w:rsidR="00D81ECC" w:rsidRPr="00BD6218" w:rsidRDefault="00D81ECC" w:rsidP="000E25E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17" w:type="dxa"/>
          </w:tcPr>
          <w:p w:rsidR="00D81ECC" w:rsidRPr="00693E25" w:rsidRDefault="00D81ECC" w:rsidP="00D81ECC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 лете.</w:t>
            </w:r>
          </w:p>
        </w:tc>
        <w:tc>
          <w:tcPr>
            <w:tcW w:w="2574" w:type="dxa"/>
            <w:vAlign w:val="center"/>
          </w:tcPr>
          <w:p w:rsidR="00D81ECC" w:rsidRPr="00693E25" w:rsidRDefault="00D81ECC" w:rsidP="000E25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93E25">
              <w:rPr>
                <w:rFonts w:ascii="Times New Roman" w:hAnsi="Times New Roman"/>
                <w:b/>
                <w:sz w:val="18"/>
                <w:szCs w:val="18"/>
              </w:rPr>
              <w:t>Период с</w:t>
            </w:r>
          </w:p>
          <w:p w:rsidR="00D81ECC" w:rsidRDefault="00D81ECC" w:rsidP="000E25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07</w:t>
            </w:r>
            <w:r w:rsidRPr="00693E2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сентября</w:t>
            </w:r>
          </w:p>
          <w:p w:rsidR="00D81ECC" w:rsidRPr="00693E25" w:rsidRDefault="00D81ECC" w:rsidP="000E25E2">
            <w:pPr>
              <w:spacing w:after="0" w:line="240" w:lineRule="auto"/>
              <w:ind w:right="-28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11</w:t>
            </w:r>
            <w:r w:rsidRPr="00693E2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сентября</w:t>
            </w:r>
          </w:p>
        </w:tc>
        <w:tc>
          <w:tcPr>
            <w:tcW w:w="2390" w:type="dxa"/>
          </w:tcPr>
          <w:p w:rsidR="00D81ECC" w:rsidRPr="00693E25" w:rsidRDefault="00D81ECC" w:rsidP="000E25E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81ECC" w:rsidRPr="00693E25" w:rsidTr="009E6FDA">
        <w:trPr>
          <w:gridAfter w:val="3"/>
          <w:wAfter w:w="7681" w:type="dxa"/>
        </w:trPr>
        <w:tc>
          <w:tcPr>
            <w:tcW w:w="10490" w:type="dxa"/>
            <w:gridSpan w:val="6"/>
          </w:tcPr>
          <w:p w:rsidR="00D81ECC" w:rsidRDefault="00D81ECC" w:rsidP="000E25E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81ECC" w:rsidRPr="00693E25" w:rsidRDefault="00D81ECC" w:rsidP="000E25E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D81ECC" w:rsidRPr="00B10004" w:rsidRDefault="00D81ECC" w:rsidP="00D81ECC"/>
    <w:p w:rsidR="0089031B" w:rsidRDefault="0089031B"/>
    <w:sectPr w:rsidR="0089031B" w:rsidSect="00073861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AE8" w:rsidRDefault="00561AE8" w:rsidP="00BF796E">
      <w:pPr>
        <w:spacing w:after="0" w:line="240" w:lineRule="auto"/>
      </w:pPr>
      <w:r>
        <w:separator/>
      </w:r>
    </w:p>
  </w:endnote>
  <w:endnote w:type="continuationSeparator" w:id="1">
    <w:p w:rsidR="00561AE8" w:rsidRDefault="00561AE8" w:rsidP="00BF7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5A8" w:rsidRDefault="00321081">
    <w:pPr>
      <w:pStyle w:val="a9"/>
      <w:jc w:val="center"/>
    </w:pPr>
    <w:r>
      <w:fldChar w:fldCharType="begin"/>
    </w:r>
    <w:r w:rsidR="0089031B">
      <w:instrText xml:space="preserve"> PAGE   \* MERGEFORMAT </w:instrText>
    </w:r>
    <w:r>
      <w:fldChar w:fldCharType="separate"/>
    </w:r>
    <w:r w:rsidR="009E6FDA">
      <w:rPr>
        <w:noProof/>
      </w:rPr>
      <w:t>2</w:t>
    </w:r>
    <w:r>
      <w:fldChar w:fldCharType="end"/>
    </w:r>
  </w:p>
  <w:p w:rsidR="002F15A8" w:rsidRDefault="00561AE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AE8" w:rsidRDefault="00561AE8" w:rsidP="00BF796E">
      <w:pPr>
        <w:spacing w:after="0" w:line="240" w:lineRule="auto"/>
      </w:pPr>
      <w:r>
        <w:separator/>
      </w:r>
    </w:p>
  </w:footnote>
  <w:footnote w:type="continuationSeparator" w:id="1">
    <w:p w:rsidR="00561AE8" w:rsidRDefault="00561AE8" w:rsidP="00BF7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5A8" w:rsidRDefault="00321081">
    <w:pPr>
      <w:pStyle w:val="a7"/>
    </w:pPr>
    <w:r>
      <w:rPr>
        <w:noProof/>
        <w:lang w:eastAsia="zh-TW"/>
      </w:rPr>
      <w:pict>
        <v:rect id="_x0000_s1025" style="position:absolute;margin-left:0;margin-top:405.15pt;width:68pt;height:25.95pt;z-index:251660288;mso-width-percent:800;mso-position-horizontal-relative:page;mso-position-vertical-relative:page;mso-width-percent:800;mso-width-relative:left-margin-area" o:allowincell="f" stroked="f">
          <v:textbox>
            <w:txbxContent>
              <w:p w:rsidR="002F15A8" w:rsidRDefault="00321081">
                <w:pPr>
                  <w:pBdr>
                    <w:bottom w:val="single" w:sz="4" w:space="1" w:color="auto"/>
                  </w:pBdr>
                  <w:jc w:val="right"/>
                </w:pPr>
                <w:r>
                  <w:fldChar w:fldCharType="begin"/>
                </w:r>
                <w:r w:rsidR="0089031B">
                  <w:instrText xml:space="preserve"> PAGE   \* MERGEFORMAT </w:instrText>
                </w:r>
                <w:r>
                  <w:fldChar w:fldCharType="separate"/>
                </w:r>
                <w:r w:rsidR="009E6FD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31CD"/>
    <w:multiLevelType w:val="hybridMultilevel"/>
    <w:tmpl w:val="690EC2CC"/>
    <w:lvl w:ilvl="0" w:tplc="B11297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31BA6"/>
    <w:multiLevelType w:val="hybridMultilevel"/>
    <w:tmpl w:val="D928747A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">
    <w:nsid w:val="60C23D27"/>
    <w:multiLevelType w:val="hybridMultilevel"/>
    <w:tmpl w:val="52F4C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81ECC"/>
    <w:rsid w:val="000D089A"/>
    <w:rsid w:val="00156B54"/>
    <w:rsid w:val="001E4112"/>
    <w:rsid w:val="002E243A"/>
    <w:rsid w:val="00321081"/>
    <w:rsid w:val="0044284E"/>
    <w:rsid w:val="00561AE8"/>
    <w:rsid w:val="00630152"/>
    <w:rsid w:val="00673AF6"/>
    <w:rsid w:val="006E66BC"/>
    <w:rsid w:val="006F77E3"/>
    <w:rsid w:val="00805492"/>
    <w:rsid w:val="0089031B"/>
    <w:rsid w:val="00971EAC"/>
    <w:rsid w:val="009E6FDA"/>
    <w:rsid w:val="00A73DA0"/>
    <w:rsid w:val="00A84396"/>
    <w:rsid w:val="00AB2F3D"/>
    <w:rsid w:val="00AB3489"/>
    <w:rsid w:val="00BA2219"/>
    <w:rsid w:val="00BF796E"/>
    <w:rsid w:val="00BF7C14"/>
    <w:rsid w:val="00D17903"/>
    <w:rsid w:val="00D37F81"/>
    <w:rsid w:val="00D81ECC"/>
    <w:rsid w:val="00E3687C"/>
    <w:rsid w:val="00E97B3F"/>
    <w:rsid w:val="00EE4D16"/>
    <w:rsid w:val="00F67B7E"/>
    <w:rsid w:val="00F72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6E"/>
  </w:style>
  <w:style w:type="paragraph" w:styleId="1">
    <w:name w:val="heading 1"/>
    <w:basedOn w:val="a"/>
    <w:link w:val="10"/>
    <w:uiPriority w:val="9"/>
    <w:qFormat/>
    <w:rsid w:val="00D81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E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link w:val="a4"/>
    <w:qFormat/>
    <w:rsid w:val="00D81EC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rsid w:val="00D81ECC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99"/>
    <w:qFormat/>
    <w:rsid w:val="00D81ECC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Strong"/>
    <w:basedOn w:val="a0"/>
    <w:uiPriority w:val="22"/>
    <w:qFormat/>
    <w:rsid w:val="00D81ECC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D81EC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D81ECC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D81EC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D81ECC"/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971E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raznoe/2016/08/22/opasnye-predmety-doma-beseda-0" TargetMode="External"/><Relationship Id="rId13" Type="http://schemas.openxmlformats.org/officeDocument/2006/relationships/hyperlink" Target="https://www.youtube.com/watch?v=FKJnIyMug_Y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sportal.ru/detskii-sad/osnovy-bezopasnosti-zhiznedeyatelnosti/2018/05/30/malysham-ob-ogne" TargetMode="External"/><Relationship Id="rId12" Type="http://schemas.openxmlformats.org/officeDocument/2006/relationships/hyperlink" Target="https://www.youtube.com/watch?v=PVSePWtt31c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kobrin.edu.by/ru/main.aspx?guid=6701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kazayka.ru/pozhar-3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2vitebsk.schools.by/pages/pamjatka-dejstvija-pri-postuplenii-ugrozy-terrakta-po-telefonu" TargetMode="External"/><Relationship Id="rId10" Type="http://schemas.openxmlformats.org/officeDocument/2006/relationships/hyperlink" Target="https://lukoshko.net/story/putanica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ukoshko.net/story/rasskaz-o-neizvestnom-geroe.htm" TargetMode="External"/><Relationship Id="rId14" Type="http://schemas.openxmlformats.org/officeDocument/2006/relationships/hyperlink" Target="https://nsportal.ru/detskiy-sad/applikatsiya-lepka/2015/09/28/naryadnaya-posu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19</cp:revision>
  <dcterms:created xsi:type="dcterms:W3CDTF">2020-09-25T06:45:00Z</dcterms:created>
  <dcterms:modified xsi:type="dcterms:W3CDTF">2020-10-05T13:45:00Z</dcterms:modified>
</cp:coreProperties>
</file>