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86" w:rsidRPr="00985386" w:rsidRDefault="00985386" w:rsidP="00985386">
      <w:pPr>
        <w:pStyle w:val="a4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386">
        <w:rPr>
          <w:rFonts w:ascii="Times New Roman" w:hAnsi="Times New Roman" w:cs="Times New Roman"/>
          <w:b/>
          <w:sz w:val="24"/>
          <w:szCs w:val="24"/>
        </w:rPr>
        <w:t>Сценарий фольклорного осеннего развлечения в средней группе</w:t>
      </w:r>
    </w:p>
    <w:p w:rsidR="00985386" w:rsidRDefault="00985386" w:rsidP="00985386">
      <w:pPr>
        <w:pStyle w:val="a4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386">
        <w:rPr>
          <w:rFonts w:ascii="Times New Roman" w:hAnsi="Times New Roman" w:cs="Times New Roman"/>
          <w:b/>
          <w:sz w:val="24"/>
          <w:szCs w:val="24"/>
        </w:rPr>
        <w:t>«Капустные посиделки»</w:t>
      </w:r>
    </w:p>
    <w:p w:rsidR="005D1362" w:rsidRDefault="005D1362" w:rsidP="00985386">
      <w:pPr>
        <w:pStyle w:val="a4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362" w:rsidRPr="005D1362" w:rsidRDefault="005D1362" w:rsidP="005D1362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Герои: </w:t>
      </w:r>
      <w:r w:rsidRPr="005D1362">
        <w:rPr>
          <w:rFonts w:ascii="Times New Roman" w:hAnsi="Times New Roman" w:cs="Times New Roman"/>
          <w:sz w:val="24"/>
          <w:szCs w:val="24"/>
        </w:rPr>
        <w:t>Хозяйка (ведущая), Осень – взрослые.</w:t>
      </w:r>
    </w:p>
    <w:p w:rsidR="005D1362" w:rsidRPr="005D1362" w:rsidRDefault="005D1362" w:rsidP="005D1362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1362">
        <w:rPr>
          <w:rFonts w:ascii="Times New Roman" w:hAnsi="Times New Roman" w:cs="Times New Roman"/>
          <w:sz w:val="24"/>
          <w:szCs w:val="24"/>
        </w:rPr>
        <w:t>Дети одеты в стиле народного костюма.</w:t>
      </w:r>
    </w:p>
    <w:p w:rsidR="005D1362" w:rsidRDefault="005D1362" w:rsidP="005D1362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  <w:r>
        <w:rPr>
          <w:rFonts w:ascii="Times New Roman" w:hAnsi="Times New Roman" w:cs="Times New Roman"/>
          <w:sz w:val="24"/>
          <w:szCs w:val="24"/>
        </w:rPr>
        <w:t>шапочки – капуста, заяц, коза; музыкальные инструменты, корзина с фруктами и овощами под платком, муляжи капусты – 2, вилок капусты и заготовки из овощей для украшения.</w:t>
      </w:r>
    </w:p>
    <w:p w:rsidR="005D1362" w:rsidRDefault="005D1362" w:rsidP="005D1362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362" w:rsidRPr="005D1362" w:rsidRDefault="005D1362" w:rsidP="005D1362">
      <w:pPr>
        <w:pStyle w:val="a4"/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62">
        <w:rPr>
          <w:rFonts w:ascii="Times New Roman" w:hAnsi="Times New Roman" w:cs="Times New Roman"/>
          <w:b/>
          <w:sz w:val="24"/>
          <w:szCs w:val="24"/>
        </w:rPr>
        <w:t>Ход праздника.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Хозяйка</w:t>
      </w:r>
      <w:r w:rsidR="00EF61F8"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(ведущая)</w:t>
      </w: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люди добрые, приятно видеть вас в добром здравии!   Просим в избу! Красному   гостю - красное место!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наших у ворот собрался честной народ</w:t>
      </w:r>
    </w:p>
    <w:p w:rsidR="00985386" w:rsidRPr="00985386" w:rsidRDefault="00985386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девчата и ребята дружно водят хоровод!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 честной народ! Не пыли дорожка,</w:t>
      </w:r>
    </w:p>
    <w:p w:rsidR="00985386" w:rsidRPr="00985386" w:rsidRDefault="00EF61F8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дети</w:t>
      </w:r>
      <w:r w:rsidR="00985386"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идут, погулять немножко!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3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Дети и воспитатели, одетые в фольклорные костюмы, под русскую народную мелодию входят в музыкальный зал и встают в полукруг.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Хозяйка:</w:t>
      </w:r>
      <w:r w:rsidR="00D44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потеснее</w:t>
      </w:r>
      <w:bookmarkStart w:id="0" w:name="_GoBack"/>
      <w:bookmarkEnd w:id="0"/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там веселее! Все собрались?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 сейчас посмотрим.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Девчата, девчата, где вы, где вы?</w:t>
      </w:r>
    </w:p>
    <w:p w:rsidR="00985386" w:rsidRPr="00985386" w:rsidRDefault="00EF61F8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Девочки</w:t>
      </w:r>
      <w:r w:rsidR="00985386"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985386"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Туточки мы!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Хозяйка:</w:t>
      </w: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ребята, где вы, где вы?</w:t>
      </w:r>
    </w:p>
    <w:p w:rsidR="00985386" w:rsidRPr="00985386" w:rsidRDefault="00EF61F8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Мальчики</w:t>
      </w:r>
      <w:r w:rsidR="00985386"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85386"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Туточки мы!</w:t>
      </w:r>
    </w:p>
    <w:p w:rsidR="00985386" w:rsidRP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Хозяйка:</w:t>
      </w: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Детки, детки, где вы, где?</w:t>
      </w:r>
    </w:p>
    <w:p w:rsidR="00985386" w:rsidRPr="00985386" w:rsidRDefault="00EF61F8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="00985386"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85386"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Туточки мы!</w:t>
      </w:r>
    </w:p>
    <w:p w:rsidR="00985386" w:rsidRDefault="00985386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Хозяйка:</w:t>
      </w:r>
      <w:r w:rsidRPr="0098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собрались! Можно праздник начинать. Веселиться и играть!  Давным-давно, когда осенью заканчивались все огородные работы, любили люди друг другу в гости ходить, о том, о сём поговорить, поплясать, пошутить, позабавиться, да и просто песен попеть. Вот и мы давайте посиделки начнем, да песню нашим родителям споём.</w:t>
      </w:r>
    </w:p>
    <w:p w:rsidR="00EF61F8" w:rsidRPr="00EF61F8" w:rsidRDefault="00EF61F8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ПЕСНЯ «ОСЕННЯЯ» (музыка </w:t>
      </w:r>
      <w:proofErr w:type="spellStart"/>
      <w:r w:rsidRPr="00EF61F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В.Алексеева</w:t>
      </w:r>
      <w:proofErr w:type="spellEnd"/>
      <w:r w:rsidRPr="00EF61F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слова </w:t>
      </w:r>
      <w:proofErr w:type="spellStart"/>
      <w:r w:rsidRPr="00EF61F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И.Лейме</w:t>
      </w:r>
      <w:proofErr w:type="spellEnd"/>
      <w:r w:rsidRPr="00EF61F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и не 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стихи рассказывать.</w:t>
      </w:r>
    </w:p>
    <w:p w:rsid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Ребенок: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Утром иней на траве,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Ярче зелень сосен,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на дворе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осень.</w:t>
      </w:r>
    </w:p>
    <w:p w:rsid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Ребенок: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Вновь осенняя пора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Ветром закружила.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 - красками она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заворожила.</w:t>
      </w:r>
    </w:p>
    <w:p w:rsid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Ребенок: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Дождь идет по всей земле,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Мокрая дорога…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Много капель на стекле,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тепла немного.</w:t>
      </w:r>
    </w:p>
    <w:p w:rsid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ребёнок: 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Падают, падают, листья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саду листопад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Желтые, красные листья,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ветру вьются, летят.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Ребенок: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Посмотри, какой ковер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Листьев у порога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жаль, что тёплых дней</w:t>
      </w:r>
    </w:p>
    <w:p w:rsidR="008E732A" w:rsidRPr="008E732A" w:rsidRDefault="008E732A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немного.</w:t>
      </w:r>
    </w:p>
    <w:p w:rsidR="008E732A" w:rsidRDefault="008E732A" w:rsidP="008E732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F61F8" w:rsidRPr="005D1362" w:rsidRDefault="00EF61F8" w:rsidP="005D136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C30A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Садятся на стулья.</w:t>
      </w:r>
    </w:p>
    <w:p w:rsidR="008E732A" w:rsidRDefault="008E732A" w:rsidP="008E732A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Хозяйка: </w:t>
      </w: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 осень наступила,</w:t>
      </w:r>
    </w:p>
    <w:p w:rsidR="008E732A" w:rsidRDefault="008E732A" w:rsidP="008E732A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с подарками пришла,</w:t>
      </w:r>
    </w:p>
    <w:p w:rsidR="008E732A" w:rsidRDefault="008E732A" w:rsidP="008E732A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овощей и фруктов</w:t>
      </w:r>
    </w:p>
    <w:p w:rsidR="008E732A" w:rsidRDefault="00EF61F8" w:rsidP="008E732A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Ребятишкам принесла. </w:t>
      </w:r>
    </w:p>
    <w:p w:rsidR="00EF61F8" w:rsidRPr="00EF61F8" w:rsidRDefault="00EF61F8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такой обычай у русских людей: как заканчивались полевые работы, и был собран урожай - коротать осенние и зимние вечера вместе, устраивать посиделки.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мы посидим,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на друга поглядим.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 осени сегодня,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 здесь поговорим.</w:t>
      </w:r>
    </w:p>
    <w:p w:rsidR="00EF61F8" w:rsidRPr="00EF61F8" w:rsidRDefault="00EF61F8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Расскажу я вам сегодня, ребята, как в старину на Руси народ собирался да друг – другу помогал. На Руси был обычай заготавливать капусту по осени, солить ее на долгую зиму. Девушки собирались вместе, ходили из дома в дом и рубили капусту. Так они помогали друг другу. В этом деле принимали участие и дети. Такая помощь была нужна, ведь капусты заготавливали много – на всю зиму.</w:t>
      </w:r>
    </w:p>
    <w:p w:rsidR="008E732A" w:rsidRDefault="008E732A" w:rsidP="00EF61F8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32A" w:rsidRDefault="00EF61F8" w:rsidP="00EF61F8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="008E7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 шапочке капусты)</w:t>
      </w: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61F8" w:rsidRPr="00EF61F8" w:rsidRDefault="00EF61F8" w:rsidP="00EF61F8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скрип?</w:t>
      </w:r>
    </w:p>
    <w:p w:rsidR="00EF61F8" w:rsidRPr="00EF61F8" w:rsidRDefault="00EF61F8" w:rsidP="00EF61F8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хруст?</w:t>
      </w:r>
    </w:p>
    <w:p w:rsidR="00EF61F8" w:rsidRPr="00EF61F8" w:rsidRDefault="00EF61F8" w:rsidP="00EF61F8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еще за куст?</w:t>
      </w:r>
    </w:p>
    <w:p w:rsidR="00EF61F8" w:rsidRPr="00EF61F8" w:rsidRDefault="008B30AC" w:rsidP="00EF61F8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быть без хруста,</w:t>
      </w:r>
    </w:p>
    <w:p w:rsidR="00EF61F8" w:rsidRPr="008E732A" w:rsidRDefault="00EF61F8" w:rsidP="00EF61F8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– </w:t>
      </w: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капуста</w:t>
      </w:r>
      <w:r w:rsidRPr="008E7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Ребенок.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капустник, на капустник,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 весь народ!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танцует и кружиться</w:t>
      </w:r>
    </w:p>
    <w:p w:rsid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веселый хоровод!</w:t>
      </w: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0AC" w:rsidRP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B30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ХОРОВОД «ВЕЙСЯ, ВЕЙСЯ, КАПУСТКА» (нар. песня, обр. </w:t>
      </w:r>
      <w:proofErr w:type="spellStart"/>
      <w:r w:rsidRPr="008B30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Т.Попатенко</w:t>
      </w:r>
      <w:proofErr w:type="spellEnd"/>
      <w:r w:rsidRPr="008B30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1F8" w:rsidRPr="00EF61F8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капусту в огороде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вам рассказать,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известно всем в народе,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Ее просто собирать.</w:t>
      </w:r>
    </w:p>
    <w:p w:rsidR="00EF61F8" w:rsidRPr="00EF61F8" w:rsidRDefault="00EF61F8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растить её труднее,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надо поливать,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Сорняки надо смелее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пощады выдирать.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 наш продукт любимый!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варят и солят.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незаменимый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девчонок и ребят.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Пирожки, скажу, с капустой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даже хороши!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капусты щи густые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приятны для души.      </w:t>
      </w:r>
    </w:p>
    <w:p w:rsidR="00EF61F8" w:rsidRPr="00EF61F8" w:rsidRDefault="00EF61F8" w:rsidP="008B30AC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Капуста - богатый витаминами овощ. Её надо есть и старым, и малым.  Но ведь чтобы что-то при готовить из капусты, её надо было порубить.</w:t>
      </w:r>
      <w:r w:rsidR="008B3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ребята, выходите да капусту порубите.</w:t>
      </w:r>
    </w:p>
    <w:p w:rsidR="008B30AC" w:rsidRDefault="008B30AC" w:rsidP="008B30AC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B30AC" w:rsidRPr="008B30AC" w:rsidRDefault="008B30AC" w:rsidP="008B30AC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8B30A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Пальчиковая гимнастика (под музыкальное сопровождение).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рубим, рубим,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морковку трём, трём.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солим, солим.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жмем, жмем!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потом и в рот кладем. </w:t>
      </w:r>
      <w:proofErr w:type="spell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14396034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капусту нарубили,                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Перетерли,                                      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Посолили,                                                               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набили плотно в кадку            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теперь у нас в порядке.     </w:t>
      </w:r>
    </w:p>
    <w:bookmarkEnd w:id="1"/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Кончил дело - гуляй смело.  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за шорох? Что за звук?   </w:t>
      </w:r>
    </w:p>
    <w:p w:rsidR="008B30AC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Кто-то в огород крадётся тут? </w:t>
      </w: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</w:pPr>
    </w:p>
    <w:p w:rsidR="00EF61F8" w:rsidRPr="008B30AC" w:rsidRDefault="00EF61F8" w:rsidP="008B30AC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30A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Входят заяц и</w:t>
      </w:r>
      <w:r w:rsidR="008B30AC" w:rsidRPr="008B30A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козочка (дети в шапочках)</w:t>
      </w:r>
      <w:r w:rsidRPr="008B30A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Заяц.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серый зайчишка</w:t>
      </w:r>
      <w:r w:rsidR="008B3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Маленький трусишка</w:t>
      </w:r>
      <w:r w:rsidR="008B3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Капусту я люблю</w:t>
      </w:r>
      <w:r w:rsidR="008B3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 удовольствием грызу.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Козочка.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8B3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Не мешай зайчишка мне е - е.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Я тоже </w:t>
      </w:r>
      <w:proofErr w:type="spell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люблю.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Листочков нарву – деточек своих угощу.</w:t>
      </w:r>
    </w:p>
    <w:p w:rsidR="00EF61F8" w:rsidRPr="00EF61F8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нам </w:t>
      </w:r>
      <w:proofErr w:type="spellStart"/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спасать и непрошенных гостей прогонять.</w:t>
      </w: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EF61F8" w:rsidRP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8B30A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ХОРОВОДНАЯ ИГРА «ГОСТИ В ОГОРОДЕ»</w:t>
      </w:r>
    </w:p>
    <w:p w:rsidR="00EF61F8" w:rsidRPr="008B30AC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30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стоят в кругу, взявшись за руки, в центре Капуста. Дети идут по кругу и поют на мотив песни «Огородная-хороводная» Б. </w:t>
      </w:r>
      <w:proofErr w:type="spellStart"/>
      <w:r w:rsidRPr="008B30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Можжевелова</w:t>
      </w:r>
      <w:proofErr w:type="spellEnd"/>
      <w:r w:rsidRPr="008B30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Есть у нас огород                                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капуста там растет.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вышины,                                    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ширины.                                      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Серый зайка </w:t>
      </w:r>
      <w:proofErr w:type="gram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прискакал,   </w:t>
      </w:r>
      <w:proofErr w:type="gram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В</w:t>
      </w:r>
      <w:r w:rsidR="00DC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выходит « зайчик», прыгает,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капусту </w:t>
      </w:r>
      <w:proofErr w:type="gram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увидал,   </w:t>
      </w:r>
      <w:proofErr w:type="gram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пугается-прижимает ладони к щекам,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он ее сорвать                                     качает головой.</w:t>
      </w:r>
    </w:p>
    <w:p w:rsidR="008B30AC" w:rsidRPr="008B30AC" w:rsidRDefault="00EF61F8" w:rsidP="008B30AC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капустой убежать.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Проигрыш.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Дети хлопают, «зайчик» убегает</w:t>
      </w:r>
    </w:p>
    <w:p w:rsidR="008B30AC" w:rsidRDefault="008B30AC" w:rsidP="008B30AC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0AC" w:rsidRDefault="00EF61F8" w:rsidP="008B30AC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огород</w:t>
      </w:r>
    </w:p>
    <w:p w:rsidR="00EF61F8" w:rsidRPr="00EF61F8" w:rsidRDefault="00EF61F8" w:rsidP="008B30AC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капуста там растет.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вышины,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Быстрый козлик прибежал                          </w:t>
      </w:r>
      <w:proofErr w:type="gram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выходит «козлик», двигается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капусту </w:t>
      </w:r>
      <w:proofErr w:type="gramStart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увидал,   </w:t>
      </w:r>
      <w:proofErr w:type="gramEnd"/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поскоками вокруг капусты.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он ее сорвать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капустой убежать.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Проигрыш.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</w:t>
      </w:r>
      <w:r w:rsidR="008B3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Дети хлопают, козочка убегает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у нас огород                                           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капуста там растет.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вышины,                                                          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ширины.                                                                                                            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охраняли,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Зайке, козлику не дали.</w:t>
      </w:r>
      <w:r w:rsidRPr="00EF61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 и козочка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ребята, нас простите!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праздника нас не гоните.</w:t>
      </w:r>
    </w:p>
    <w:p w:rsidR="00EF61F8" w:rsidRPr="00EF61F8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Хотим 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 поиграть,</w:t>
      </w:r>
    </w:p>
    <w:p w:rsidR="00EF61F8" w:rsidRPr="00EF61F8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 будем помогать.</w:t>
      </w:r>
    </w:p>
    <w:p w:rsidR="008B30AC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1F8" w:rsidRPr="00EF61F8" w:rsidRDefault="008B30AC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</w:t>
      </w:r>
      <w:r w:rsidR="00EF61F8"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что</w:t>
      </w:r>
      <w:r w:rsidR="00A55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простим козочку и зайчика? Разрешим остаться на наших посиделках? Давайте лучше их научим на </w:t>
      </w:r>
      <w:r w:rsidR="00A55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инструментах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играть.</w:t>
      </w:r>
    </w:p>
    <w:p w:rsidR="00EF61F8" w:rsidRPr="00A555EF" w:rsidRDefault="00152BE4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A555E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ИГРА НА МУЗЫКАЛЬНЫХ ИНСТРУМЕНТАХ.</w:t>
      </w:r>
    </w:p>
    <w:p w:rsidR="00EF61F8" w:rsidRPr="00EF61F8" w:rsidRDefault="00EF61F8" w:rsidP="00A555E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как ложкари играют. Настроенье поднимают.</w:t>
      </w:r>
    </w:p>
    <w:p w:rsidR="00A555EF" w:rsidRDefault="00A555EF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5EF" w:rsidRPr="00A555EF" w:rsidRDefault="00A555EF" w:rsidP="00A555E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i/>
          <w:sz w:val="24"/>
        </w:rPr>
      </w:pPr>
      <w:r w:rsidRPr="00902192">
        <w:rPr>
          <w:rFonts w:ascii="Times New Roman" w:eastAsia="Calibri" w:hAnsi="Times New Roman" w:cs="Times New Roman"/>
          <w:b/>
          <w:i/>
          <w:sz w:val="24"/>
          <w:highlight w:val="yellow"/>
        </w:rPr>
        <w:t>Звучит музыка, в зал с улыбкой входит Осень</w:t>
      </w:r>
      <w:r w:rsidR="00902192">
        <w:rPr>
          <w:rFonts w:ascii="Times New Roman" w:eastAsia="Calibri" w:hAnsi="Times New Roman" w:cs="Times New Roman"/>
          <w:b/>
          <w:i/>
          <w:sz w:val="24"/>
          <w:highlight w:val="yellow"/>
        </w:rPr>
        <w:t xml:space="preserve"> с корзиной, в которой лежат овощи и фрукты</w:t>
      </w:r>
      <w:r w:rsidR="00152BE4">
        <w:rPr>
          <w:rFonts w:ascii="Times New Roman" w:eastAsia="Calibri" w:hAnsi="Times New Roman" w:cs="Times New Roman"/>
          <w:b/>
          <w:i/>
          <w:sz w:val="24"/>
          <w:highlight w:val="yellow"/>
        </w:rPr>
        <w:t>, накрытые платком</w:t>
      </w:r>
      <w:r w:rsidRPr="00902192">
        <w:rPr>
          <w:rFonts w:ascii="Times New Roman" w:eastAsia="Calibri" w:hAnsi="Times New Roman" w:cs="Times New Roman"/>
          <w:b/>
          <w:i/>
          <w:sz w:val="24"/>
          <w:highlight w:val="yellow"/>
        </w:rPr>
        <w:t>.</w:t>
      </w:r>
    </w:p>
    <w:p w:rsidR="00A555EF" w:rsidRPr="00A555EF" w:rsidRDefault="00A555EF" w:rsidP="00A555EF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</w:rPr>
      </w:pPr>
    </w:p>
    <w:p w:rsidR="00A555EF" w:rsidRPr="00A555EF" w:rsidRDefault="00A555EF" w:rsidP="007C47F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</w:rPr>
      </w:pPr>
      <w:r w:rsidRPr="00A555EF">
        <w:rPr>
          <w:rFonts w:ascii="Times New Roman" w:eastAsia="Calibri" w:hAnsi="Times New Roman" w:cs="Times New Roman"/>
          <w:b/>
          <w:sz w:val="24"/>
        </w:rPr>
        <w:t>Осень:</w:t>
      </w:r>
      <w:r w:rsidRPr="00A555EF">
        <w:rPr>
          <w:rFonts w:ascii="Times New Roman" w:eastAsia="Calibri" w:hAnsi="Times New Roman" w:cs="Times New Roman"/>
          <w:sz w:val="24"/>
        </w:rPr>
        <w:t xml:space="preserve"> </w:t>
      </w:r>
    </w:p>
    <w:p w:rsid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Здравствуйте, мои друзья! 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вам пришла на праздник я!</w:t>
      </w:r>
    </w:p>
    <w:p w:rsidR="007C47F7" w:rsidRDefault="007C47F7" w:rsidP="007C47F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</w:rPr>
      </w:pPr>
      <w:r w:rsidRPr="00A555EF">
        <w:rPr>
          <w:rFonts w:ascii="Times New Roman" w:eastAsia="Calibri" w:hAnsi="Times New Roman" w:cs="Times New Roman"/>
          <w:sz w:val="24"/>
        </w:rPr>
        <w:t xml:space="preserve">Весело у вас, ребята!              </w:t>
      </w:r>
    </w:p>
    <w:p w:rsidR="007C47F7" w:rsidRDefault="007C47F7" w:rsidP="007C47F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</w:rPr>
      </w:pPr>
      <w:r w:rsidRPr="00A555EF">
        <w:rPr>
          <w:rFonts w:ascii="Times New Roman" w:eastAsia="Calibri" w:hAnsi="Times New Roman" w:cs="Times New Roman"/>
          <w:sz w:val="24"/>
        </w:rPr>
        <w:t xml:space="preserve">Захотела посмотреть!             </w:t>
      </w:r>
    </w:p>
    <w:p w:rsidR="007C47F7" w:rsidRPr="00A555EF" w:rsidRDefault="007C47F7" w:rsidP="007C47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555EF">
        <w:rPr>
          <w:rFonts w:ascii="Times New Roman" w:eastAsia="Calibri" w:hAnsi="Times New Roman" w:cs="Times New Roman"/>
          <w:sz w:val="24"/>
        </w:rPr>
        <w:lastRenderedPageBreak/>
        <w:t>Танцы, песни с вами петь!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Хозяйка: </w:t>
      </w:r>
      <w:r w:rsidRPr="007C4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Здравствуй, Осень. Мы очень рады тебя видеть! 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C4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Осень золотая,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признак к вам пришла,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Осенние подарки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Всем деткам принесла.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Есть в корзиночке моей угощенье для детей.</w:t>
      </w:r>
    </w:p>
    <w:p w:rsidR="007C47F7" w:rsidRPr="007C47F7" w:rsidRDefault="007C47F7" w:rsidP="007C47F7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Фрукты ароматные, до чего прият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ные!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Урожай у нас хороший,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сыта вся семья!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 сумей на ощупь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корзинке у меня?</w:t>
      </w:r>
    </w:p>
    <w:p w:rsidR="007C47F7" w:rsidRDefault="007C47F7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ИГРА «УГАДАЙ, ЧТО В КОРЗИНКЕ?»</w:t>
      </w:r>
      <w:r w:rsidRPr="007C47F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(дети на ощупь отгадывают овощи и фрукты). </w:t>
      </w:r>
    </w:p>
    <w:p w:rsidR="00A555EF" w:rsidRDefault="00A555EF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1F8" w:rsidRPr="00EF61F8" w:rsidRDefault="007C47F7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Капуста в этом году крупная уродилась, как же ее с огорода перенести в дом, придется ее не носить, а катать.</w:t>
      </w:r>
    </w:p>
    <w:p w:rsidR="00EF61F8" w:rsidRPr="007C47F7" w:rsidRDefault="007C47F7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ИГРА-ЭСТАФЕТА «ПРИКАТИ КАПУСТУ».</w:t>
      </w:r>
    </w:p>
    <w:p w:rsid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C47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делятся на две команды. Нужно по</w:t>
      </w:r>
      <w:r w:rsidR="007C47F7" w:rsidRPr="007C47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C47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очереди прокатить кочан капусты вокруг стула и обратно, передать следующему игроку. Побеждает команда первая выполнившая задание.</w:t>
      </w:r>
    </w:p>
    <w:p w:rsid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F0D" w:rsidRP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Хозяйка: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давайте порадуем Осень подарком: нарядим вилок капусты.</w:t>
      </w:r>
    </w:p>
    <w:p w:rsid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F61F8" w:rsidRP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E0F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АТТРАКЦИОН «НАРЯДИ КАПУСТУ»</w:t>
      </w:r>
    </w:p>
    <w:p w:rsidR="001E0F0D" w:rsidRPr="005D1362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D13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Вилок капусты – голова. С помощью зубочисток </w:t>
      </w:r>
      <w:r w:rsidR="005D1362" w:rsidRPr="005D13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крепят заготовки из овощей: глаза, нос, рот, щечки, косынку.</w:t>
      </w:r>
      <w:r w:rsidR="005D13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Дарят Осени. Осень благодарит.</w:t>
      </w:r>
    </w:p>
    <w:p w:rsid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 </w:t>
      </w:r>
      <w:r w:rsidRPr="008E732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(Обращается к ребятам.)</w:t>
      </w: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А ну-ка, что сидите? А сказать ничего не хотите?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Выходят мальчи</w:t>
      </w:r>
      <w:r w:rsidR="00876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и девочка.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Девочка: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Поглядите на ребят: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на лавочках сидят!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на лавочках сидят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на девочек глядят.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Мальчик: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не просто так сидим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на девочек глядим.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Выбираем для души: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чего же хороши!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будешь долго выбирать —</w:t>
      </w:r>
    </w:p>
    <w:p w:rsidR="00EF61F8" w:rsidRPr="008E732A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с кем будет танцевать!</w:t>
      </w:r>
    </w:p>
    <w:p w:rsidR="008E732A" w:rsidRDefault="008E732A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Эй, весёлый народ, не стой у ворот! </w:t>
      </w:r>
    </w:p>
    <w:p w:rsidR="008E732A" w:rsidRDefault="008E732A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Выходи веселей, попляши для гостей! </w:t>
      </w:r>
    </w:p>
    <w:p w:rsidR="008E732A" w:rsidRPr="008766C1" w:rsidRDefault="00152BE4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ТАНЕЦ ПАРНЫЙ</w:t>
      </w:r>
      <w:r w:rsidR="008766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«СВЕТИТ МЕСЯЦ» (</w:t>
      </w:r>
      <w:proofErr w:type="spellStart"/>
      <w:proofErr w:type="gramStart"/>
      <w:r w:rsidR="008766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рус.нар</w:t>
      </w:r>
      <w:proofErr w:type="gramEnd"/>
      <w:r w:rsidR="008766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.мелодия</w:t>
      </w:r>
      <w:proofErr w:type="spellEnd"/>
      <w:r w:rsidR="008766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8766C1" w:rsidRPr="008766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EF61F8" w:rsidRPr="008E732A" w:rsidRDefault="00EF61F8" w:rsidP="008E732A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732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(На первую часть музыки дети идут по кругу парами, у мальчика обе руки на поясе, девочка держит мальчика под ручку. На вторую часть дети останавливаются лицом друг к другу и под музыку выполняют движения: хлопок в ладоши, хлопок о ладонь друг друга, руки на пояс, развели в стороны (как бы удивились), снова хлопок в ладоши, снова о ладонь партнера и три хлопка в ладоши.</w:t>
      </w:r>
      <w:r w:rsidR="008E732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Движения повторяются три раза.</w:t>
      </w:r>
    </w:p>
    <w:p w:rsidR="008E732A" w:rsidRDefault="008E732A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192" w:rsidRPr="00902192" w:rsidRDefault="00902192" w:rsidP="00902192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 </w:t>
      </w:r>
      <w:r w:rsidRPr="009021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(дер</w:t>
      </w:r>
      <w:r w:rsidR="001E0F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жит в руках корзинку с угощением</w:t>
      </w:r>
      <w:r w:rsidRPr="009021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902192" w:rsidRPr="00902192" w:rsidRDefault="00902192" w:rsidP="00902192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Очень весело мне было, всех ребят я полюбила.</w:t>
      </w:r>
    </w:p>
    <w:p w:rsidR="00902192" w:rsidRPr="00902192" w:rsidRDefault="00902192" w:rsidP="00902192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прощаться нам пора, что поделать – ждут дела.</w:t>
      </w:r>
    </w:p>
    <w:p w:rsidR="00902192" w:rsidRPr="00902192" w:rsidRDefault="00902192" w:rsidP="00902192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я на праздник без подарков никогда не прихожу.</w:t>
      </w:r>
    </w:p>
    <w:p w:rsidR="00902192" w:rsidRDefault="005D1362" w:rsidP="00902192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осеннее</w:t>
      </w:r>
      <w:r w:rsidR="00902192" w:rsidRPr="00902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веселье всех вас щедро награжу.</w:t>
      </w:r>
    </w:p>
    <w:p w:rsidR="001E0F0D" w:rsidRPr="001E0F0D" w:rsidRDefault="001E0F0D" w:rsidP="00902192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E0F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highlight w:val="yellow"/>
          <w:lang w:eastAsia="ru-RU"/>
        </w:rPr>
        <w:t>Осень отдает корзину Хозяйке.</w:t>
      </w:r>
    </w:p>
    <w:p w:rsidR="001E0F0D" w:rsidRPr="00902192" w:rsidRDefault="001E0F0D" w:rsidP="00902192">
      <w:pPr>
        <w:pStyle w:val="a4"/>
        <w:spacing w:line="276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2192" w:rsidRPr="001E0F0D" w:rsidRDefault="001E0F0D" w:rsidP="0090219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="00902192" w:rsidRPr="0090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02192" w:rsidRPr="001E0F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Скажем мы: «Спасибо Осень!</w:t>
      </w:r>
    </w:p>
    <w:p w:rsidR="00902192" w:rsidRPr="001E0F0D" w:rsidRDefault="00902192" w:rsidP="0090219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0F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Приходи ещё к нам, просим!»</w:t>
      </w:r>
    </w:p>
    <w:p w:rsidR="001E0F0D" w:rsidRDefault="001E0F0D" w:rsidP="0090219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192" w:rsidRPr="001E0F0D" w:rsidRDefault="001E0F0D" w:rsidP="0090219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="00902192" w:rsidRPr="0090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02192" w:rsidRPr="001E0F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свиданья, до свиданья,</w:t>
      </w:r>
    </w:p>
    <w:p w:rsidR="00902192" w:rsidRPr="001E0F0D" w:rsidRDefault="00902192" w:rsidP="0090219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0F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Помашите на прощанье.</w:t>
      </w:r>
    </w:p>
    <w:p w:rsidR="00902192" w:rsidRPr="001E0F0D" w:rsidRDefault="00902192" w:rsidP="0090219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0F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Ну, а в следующем году,</w:t>
      </w:r>
    </w:p>
    <w:p w:rsidR="00902192" w:rsidRPr="001E0F0D" w:rsidRDefault="00902192" w:rsidP="00902192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0F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Снова в гости к вам приду!</w:t>
      </w:r>
    </w:p>
    <w:p w:rsidR="00902192" w:rsidRP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E0F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yellow"/>
          <w:lang w:eastAsia="ru-RU"/>
        </w:rPr>
        <w:t>Осень уходит.</w:t>
      </w:r>
    </w:p>
    <w:p w:rsid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0F0D" w:rsidRDefault="001E0F0D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Хозяйка: </w:t>
      </w:r>
      <w:r w:rsidR="00EF61F8"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спасибо, вам ребята, за капусту! Насолили мы с вами капусты на целый год.  Будут у нас и щи густые, и борщ, и солянка. </w:t>
      </w:r>
    </w:p>
    <w:p w:rsidR="001E0F0D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хорошее, друзья, иногда кончается. </w:t>
      </w:r>
    </w:p>
    <w:p w:rsidR="00EF61F8" w:rsidRPr="00EF61F8" w:rsidRDefault="00EF61F8" w:rsidP="00EF61F8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же праздники всегда в жизни продолжаются! </w:t>
      </w:r>
    </w:p>
    <w:p w:rsidR="00EF61F8" w:rsidRDefault="00EF61F8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1F8" w:rsidRPr="00985386" w:rsidRDefault="00EF61F8" w:rsidP="00985386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137" w:rsidRDefault="00701137"/>
    <w:sectPr w:rsidR="00701137" w:rsidSect="009853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82"/>
    <w:rsid w:val="00152BE4"/>
    <w:rsid w:val="001E0F0D"/>
    <w:rsid w:val="005D1362"/>
    <w:rsid w:val="00701137"/>
    <w:rsid w:val="007C47F7"/>
    <w:rsid w:val="007F2837"/>
    <w:rsid w:val="008766C1"/>
    <w:rsid w:val="008B30AC"/>
    <w:rsid w:val="008E732A"/>
    <w:rsid w:val="00902192"/>
    <w:rsid w:val="00985386"/>
    <w:rsid w:val="00A555EF"/>
    <w:rsid w:val="00D44476"/>
    <w:rsid w:val="00D53182"/>
    <w:rsid w:val="00DC30A9"/>
    <w:rsid w:val="00E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A240"/>
  <w15:chartTrackingRefBased/>
  <w15:docId w15:val="{1939CDD7-BC9D-464A-8DA0-3CAFCCBC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538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6</cp:revision>
  <cp:lastPrinted>2025-09-08T19:32:00Z</cp:lastPrinted>
  <dcterms:created xsi:type="dcterms:W3CDTF">2025-09-09T11:39:00Z</dcterms:created>
  <dcterms:modified xsi:type="dcterms:W3CDTF">2025-09-12T08:32:00Z</dcterms:modified>
</cp:coreProperties>
</file>